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6F" w:rsidRDefault="003249D7" w:rsidP="003249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¾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02.01 «Технология приготовления теста для хлебобулочных изделий»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 Л.Ф Зверева</w:t>
      </w:r>
    </w:p>
    <w:p w:rsidR="00102FC3" w:rsidRDefault="0018059F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97C3A">
        <w:rPr>
          <w:rFonts w:ascii="Times New Roman" w:hAnsi="Times New Roman" w:cs="Times New Roman"/>
          <w:b/>
          <w:sz w:val="24"/>
        </w:rPr>
        <w:t>Краткие</w:t>
      </w:r>
      <w:r w:rsidR="00E34EE2" w:rsidRPr="00A97C3A">
        <w:rPr>
          <w:rFonts w:ascii="Times New Roman" w:hAnsi="Times New Roman" w:cs="Times New Roman"/>
          <w:b/>
          <w:sz w:val="24"/>
        </w:rPr>
        <w:t xml:space="preserve"> конспект</w:t>
      </w:r>
      <w:r w:rsidRPr="00A97C3A">
        <w:rPr>
          <w:rFonts w:ascii="Times New Roman" w:hAnsi="Times New Roman" w:cs="Times New Roman"/>
          <w:b/>
          <w:sz w:val="24"/>
        </w:rPr>
        <w:t>ы</w:t>
      </w:r>
      <w:r w:rsidR="00E00E4A">
        <w:rPr>
          <w:rFonts w:ascii="Times New Roman" w:hAnsi="Times New Roman" w:cs="Times New Roman"/>
          <w:sz w:val="24"/>
        </w:rPr>
        <w:t>; «</w:t>
      </w:r>
      <w:r w:rsidR="001C6690">
        <w:rPr>
          <w:rFonts w:ascii="Times New Roman" w:hAnsi="Times New Roman" w:cs="Times New Roman"/>
          <w:sz w:val="24"/>
        </w:rPr>
        <w:t>Требование кондитерского сырья</w:t>
      </w:r>
      <w:r w:rsidR="00BE31C2">
        <w:rPr>
          <w:rFonts w:ascii="Times New Roman" w:hAnsi="Times New Roman" w:cs="Times New Roman"/>
          <w:sz w:val="24"/>
        </w:rPr>
        <w:t>»</w:t>
      </w:r>
    </w:p>
    <w:p w:rsidR="00A97C3A" w:rsidRDefault="001C6690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«Рецептура хлебных изделий</w:t>
      </w:r>
      <w:r w:rsidR="00A97C3A">
        <w:rPr>
          <w:rFonts w:ascii="Times New Roman" w:hAnsi="Times New Roman" w:cs="Times New Roman"/>
          <w:sz w:val="24"/>
        </w:rPr>
        <w:t>»</w:t>
      </w:r>
    </w:p>
    <w:p w:rsidR="00C27B25" w:rsidRDefault="001C6690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«Производственные рецептуры</w:t>
      </w:r>
      <w:r w:rsidR="00C27B25">
        <w:rPr>
          <w:rFonts w:ascii="Times New Roman" w:hAnsi="Times New Roman" w:cs="Times New Roman"/>
          <w:sz w:val="24"/>
        </w:rPr>
        <w:t>»</w:t>
      </w:r>
    </w:p>
    <w:p w:rsidR="001C6690" w:rsidRDefault="001C6690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«Унифицированная рецептуры»</w:t>
      </w:r>
      <w:bookmarkStart w:id="0" w:name="_GoBack"/>
      <w:bookmarkEnd w:id="0"/>
    </w:p>
    <w:p w:rsidR="003074A4" w:rsidRDefault="003074A4" w:rsidP="003249D7">
      <w:pPr>
        <w:rPr>
          <w:rFonts w:ascii="Times New Roman" w:hAnsi="Times New Roman" w:cs="Times New Roman"/>
          <w:sz w:val="24"/>
        </w:rPr>
      </w:pPr>
    </w:p>
    <w:p w:rsidR="003074A4" w:rsidRPr="00C27B25" w:rsidRDefault="00E00E4A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27B25">
        <w:rPr>
          <w:rFonts w:ascii="Times New Roman" w:hAnsi="Times New Roman" w:cs="Times New Roman"/>
          <w:sz w:val="24"/>
        </w:rPr>
        <w:t xml:space="preserve">                 </w:t>
      </w:r>
    </w:p>
    <w:p w:rsidR="00657667" w:rsidRPr="00657667" w:rsidRDefault="00657667" w:rsidP="00657667">
      <w:pPr>
        <w:rPr>
          <w:rFonts w:ascii="Times New Roman" w:hAnsi="Times New Roman" w:cs="Times New Roman"/>
          <w:b/>
          <w:sz w:val="24"/>
        </w:rPr>
      </w:pPr>
    </w:p>
    <w:sectPr w:rsidR="00657667" w:rsidRPr="0065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8"/>
    <w:rsid w:val="00102FC3"/>
    <w:rsid w:val="0018059F"/>
    <w:rsid w:val="001C6690"/>
    <w:rsid w:val="00203E7D"/>
    <w:rsid w:val="00213677"/>
    <w:rsid w:val="002B3F01"/>
    <w:rsid w:val="002C53F0"/>
    <w:rsid w:val="003074A4"/>
    <w:rsid w:val="003249D7"/>
    <w:rsid w:val="00413C25"/>
    <w:rsid w:val="0043579E"/>
    <w:rsid w:val="004B3E17"/>
    <w:rsid w:val="005F41BE"/>
    <w:rsid w:val="00657667"/>
    <w:rsid w:val="00750325"/>
    <w:rsid w:val="00786356"/>
    <w:rsid w:val="008628F8"/>
    <w:rsid w:val="008833E8"/>
    <w:rsid w:val="008C22AD"/>
    <w:rsid w:val="00A97C3A"/>
    <w:rsid w:val="00BE31C2"/>
    <w:rsid w:val="00C27B25"/>
    <w:rsid w:val="00C5043B"/>
    <w:rsid w:val="00D42330"/>
    <w:rsid w:val="00D8286F"/>
    <w:rsid w:val="00DA1F03"/>
    <w:rsid w:val="00E00E4A"/>
    <w:rsid w:val="00E34EE2"/>
    <w:rsid w:val="00E849EA"/>
    <w:rsid w:val="00ED2922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BCF3"/>
  <w15:chartTrackingRefBased/>
  <w15:docId w15:val="{425B922B-D343-4536-837F-80AE59D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BE31C2"/>
    <w:rPr>
      <w:color w:val="0000FF"/>
      <w:u w:val="single"/>
    </w:rPr>
  </w:style>
  <w:style w:type="character" w:styleId="a4">
    <w:name w:val="Emphasis"/>
    <w:uiPriority w:val="20"/>
    <w:qFormat/>
    <w:rsid w:val="00BE31C2"/>
    <w:rPr>
      <w:i/>
      <w:iCs/>
    </w:rPr>
  </w:style>
  <w:style w:type="paragraph" w:styleId="a5">
    <w:name w:val="No Spacing"/>
    <w:uiPriority w:val="1"/>
    <w:qFormat/>
    <w:rsid w:val="00D42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2020-05-25T09:05:00Z</dcterms:created>
  <dcterms:modified xsi:type="dcterms:W3CDTF">2020-06-21T08:53:00Z</dcterms:modified>
</cp:coreProperties>
</file>